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0F" w:rsidRPr="0003060F" w:rsidRDefault="0003060F" w:rsidP="0003060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0306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Анкета регистрации участников семинара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Автоматизация 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ПРОЕКТИРОВАНИЯ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СЛАБОТОЧНЫХ СЕТЕЙ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bCs/>
          <w:sz w:val="24"/>
          <w:szCs w:val="24"/>
          <w:lang w:eastAsia="ru-RU"/>
        </w:rPr>
        <w:t>Данные о предприятии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Название_______________________________________________________________________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Адрес (индекс, город, адрес) 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Web-сайт_______________________________________________________________________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Сфера деятельности_____________________________________________________________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bCs/>
          <w:sz w:val="24"/>
          <w:szCs w:val="24"/>
          <w:lang w:eastAsia="ru-RU"/>
        </w:rPr>
        <w:t>Данные о контактном лице (по вопросам участия всех представителей предприятия)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ФИО___________________________________________________________________________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Телефон (с кодом города) (____ )__________________________________________________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Факс (с кодом города) (____ )______________________________________________________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sz w:val="24"/>
          <w:szCs w:val="24"/>
          <w:lang w:eastAsia="ru-RU"/>
        </w:rPr>
        <w:t>E-mail _________________________________________________________________________</w:t>
      </w: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bCs/>
          <w:sz w:val="24"/>
          <w:szCs w:val="24"/>
          <w:lang w:eastAsia="ru-RU"/>
        </w:rPr>
        <w:t>Список участников: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4252"/>
        <w:gridCol w:w="2410"/>
      </w:tblGrid>
      <w:tr w:rsidR="0003060F" w:rsidRPr="0003060F" w:rsidTr="008D6B48">
        <w:trPr>
          <w:trHeight w:val="1104"/>
        </w:trPr>
        <w:tc>
          <w:tcPr>
            <w:tcW w:w="959" w:type="dxa"/>
            <w:vAlign w:val="center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Align w:val="center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2" w:type="dxa"/>
            <w:vAlign w:val="center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Отдел, должность,</w:t>
            </w:r>
            <w:r w:rsidRPr="00030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интересующие направления проектирования</w:t>
            </w:r>
          </w:p>
        </w:tc>
        <w:tc>
          <w:tcPr>
            <w:tcW w:w="2410" w:type="dxa"/>
            <w:vAlign w:val="center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60F" w:rsidRPr="0003060F" w:rsidTr="008D6B48">
        <w:trPr>
          <w:trHeight w:val="567"/>
        </w:trPr>
        <w:tc>
          <w:tcPr>
            <w:tcW w:w="95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Отметьте, пожалуйста, интересующие Вас направления проектирования:</w:t>
      </w:r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031"/>
        <w:gridCol w:w="709"/>
      </w:tblGrid>
      <w:tr w:rsidR="0003060F" w:rsidRPr="0003060F" w:rsidTr="008D6B48">
        <w:tc>
          <w:tcPr>
            <w:tcW w:w="10031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6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Комплексное проектирование систем охранно-пожарной сигнализации, систем оповещения, систем контроля и управления доступом (СКУД) зданий, систем видеонаблюдения (</w:t>
            </w:r>
            <w:r w:rsidRPr="0003060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0306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anoCAD</w:t>
            </w:r>
            <w:proofErr w:type="spellEnd"/>
            <w:r w:rsidRPr="000306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ОПС)</w:t>
            </w:r>
          </w:p>
        </w:tc>
        <w:tc>
          <w:tcPr>
            <w:tcW w:w="70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3060F" w:rsidRPr="0003060F" w:rsidTr="008D6B48">
        <w:tc>
          <w:tcPr>
            <w:tcW w:w="10031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6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Комплексное проектирование структурированных кабельных систем (СКС) зданий и сооружений различного назначения, </w:t>
            </w:r>
            <w:proofErr w:type="spellStart"/>
            <w:r w:rsidRPr="000306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кабеленесущих</w:t>
            </w:r>
            <w:proofErr w:type="spellEnd"/>
            <w:r w:rsidRPr="000306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систем и телефонии (</w:t>
            </w:r>
            <w:r w:rsidRPr="0003060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0306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anoCAD</w:t>
            </w:r>
            <w:proofErr w:type="spellEnd"/>
            <w:r w:rsidRPr="000306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СКС)</w:t>
            </w:r>
          </w:p>
        </w:tc>
        <w:tc>
          <w:tcPr>
            <w:tcW w:w="709" w:type="dxa"/>
          </w:tcPr>
          <w:p w:rsidR="0003060F" w:rsidRPr="0003060F" w:rsidRDefault="0003060F" w:rsidP="000306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060F" w:rsidRPr="0003060F" w:rsidRDefault="0003060F" w:rsidP="000306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зарегистрироваться на семинар, заполните эту анкету и отправьте её </w:t>
      </w:r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факсу: </w:t>
      </w:r>
      <w:r w:rsidRPr="000306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(846) </w:t>
      </w:r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306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373-81-32,</w:t>
      </w:r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электронной почте: </w:t>
      </w:r>
      <w:hyperlink r:id="rId7" w:history="1">
        <w:r w:rsidRPr="000306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info@samara.csoft.ru</w:t>
        </w:r>
      </w:hyperlink>
      <w:r w:rsidRPr="00030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или сообщите Ваши данные по телефону: </w:t>
      </w:r>
      <w:r w:rsidRPr="000306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(846) 373-81-30, 373-81-31 </w:t>
      </w:r>
    </w:p>
    <w:p w:rsidR="0003060F" w:rsidRPr="0003060F" w:rsidRDefault="0003060F" w:rsidP="0003060F">
      <w:pPr>
        <w:spacing w:after="0" w:line="240" w:lineRule="auto"/>
        <w:ind w:right="-3" w:firstLine="70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4AA" w:rsidRPr="0003060F" w:rsidRDefault="009034AA" w:rsidP="0003060F">
      <w:pPr>
        <w:spacing w:after="0"/>
        <w:rPr>
          <w:rFonts w:ascii="Times New Roman" w:hAnsi="Times New Roman" w:cs="Times New Roman"/>
          <w:sz w:val="24"/>
        </w:rPr>
      </w:pPr>
    </w:p>
    <w:sectPr w:rsidR="009034AA" w:rsidRPr="0003060F" w:rsidSect="0003060F">
      <w:headerReference w:type="first" r:id="rId8"/>
      <w:pgSz w:w="11906" w:h="16838" w:code="9"/>
      <w:pgMar w:top="709" w:right="424" w:bottom="284" w:left="567" w:header="7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71" w:rsidRDefault="00D52071" w:rsidP="0003060F">
      <w:pPr>
        <w:spacing w:after="0" w:line="240" w:lineRule="auto"/>
      </w:pPr>
      <w:r>
        <w:separator/>
      </w:r>
    </w:p>
  </w:endnote>
  <w:endnote w:type="continuationSeparator" w:id="0">
    <w:p w:rsidR="00D52071" w:rsidRDefault="00D52071" w:rsidP="0003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71" w:rsidRDefault="00D52071" w:rsidP="0003060F">
      <w:pPr>
        <w:spacing w:after="0" w:line="240" w:lineRule="auto"/>
      </w:pPr>
      <w:r>
        <w:separator/>
      </w:r>
    </w:p>
  </w:footnote>
  <w:footnote w:type="continuationSeparator" w:id="0">
    <w:p w:rsidR="00D52071" w:rsidRDefault="00D52071" w:rsidP="0003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2D" w:rsidRPr="0096258D" w:rsidRDefault="00D52071" w:rsidP="0096258D">
    <w:pPr>
      <w:pStyle w:val="a3"/>
      <w:tabs>
        <w:tab w:val="clear" w:pos="4677"/>
        <w:tab w:val="clear" w:pos="9355"/>
        <w:tab w:val="center" w:pos="4464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6C"/>
    <w:rsid w:val="0003060F"/>
    <w:rsid w:val="001408EC"/>
    <w:rsid w:val="00544F6C"/>
    <w:rsid w:val="009034AA"/>
    <w:rsid w:val="009210C8"/>
    <w:rsid w:val="00D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06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306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60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3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60F"/>
  </w:style>
  <w:style w:type="table" w:customStyle="1" w:styleId="1">
    <w:name w:val="Сетка таблицы1"/>
    <w:basedOn w:val="a1"/>
    <w:next w:val="a5"/>
    <w:rsid w:val="000306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06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306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60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3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60F"/>
  </w:style>
  <w:style w:type="table" w:customStyle="1" w:styleId="1">
    <w:name w:val="Сетка таблицы1"/>
    <w:basedOn w:val="a1"/>
    <w:next w:val="a5"/>
    <w:rsid w:val="000306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amara.csof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2018-04-10T10:52:00Z</dcterms:created>
  <dcterms:modified xsi:type="dcterms:W3CDTF">2018-04-10T10:52:00Z</dcterms:modified>
</cp:coreProperties>
</file>